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EC" w:rsidRPr="007731D8" w:rsidRDefault="00B13789" w:rsidP="007731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b/>
          <w:sz w:val="28"/>
          <w:szCs w:val="28"/>
          <w:lang w:val="kk-KZ"/>
        </w:rPr>
        <w:t>Батыс Қазақстан облысы бойынша</w:t>
      </w:r>
      <w:r w:rsidR="001264CC" w:rsidRPr="007731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ұйымдарының</w:t>
      </w:r>
      <w:r w:rsidR="008B48A2" w:rsidRPr="007731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731D8">
        <w:rPr>
          <w:rFonts w:ascii="Times New Roman" w:hAnsi="Times New Roman" w:cs="Times New Roman"/>
          <w:b/>
          <w:sz w:val="28"/>
          <w:szCs w:val="28"/>
          <w:lang w:val="kk-KZ"/>
        </w:rPr>
        <w:t>эксперименттік алаңдар</w:t>
      </w:r>
      <w:r w:rsidR="008B48A2" w:rsidRPr="007731D8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7731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арасында</w:t>
      </w:r>
      <w:r w:rsidR="003A612C" w:rsidRPr="007731D8">
        <w:rPr>
          <w:rFonts w:ascii="Times New Roman" w:hAnsi="Times New Roman" w:cs="Times New Roman"/>
          <w:b/>
          <w:sz w:val="28"/>
          <w:szCs w:val="28"/>
          <w:lang w:val="kk-KZ"/>
        </w:rPr>
        <w:t>ғы</w:t>
      </w:r>
      <w:r w:rsidR="001264CC" w:rsidRPr="007731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133E7" w:rsidRPr="007731D8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C035D" w:rsidRPr="007731D8">
        <w:rPr>
          <w:rFonts w:ascii="Times New Roman" w:hAnsi="Times New Roman" w:cs="Times New Roman"/>
          <w:b/>
          <w:sz w:val="28"/>
          <w:szCs w:val="28"/>
        </w:rPr>
        <w:t>Болаш</w:t>
      </w:r>
      <w:r w:rsidR="006C035D" w:rsidRPr="007731D8">
        <w:rPr>
          <w:rFonts w:ascii="Times New Roman" w:hAnsi="Times New Roman" w:cs="Times New Roman"/>
          <w:b/>
          <w:sz w:val="28"/>
          <w:szCs w:val="28"/>
          <w:lang w:val="kk-KZ"/>
        </w:rPr>
        <w:t>ақты бірге таңдаймыз!</w:t>
      </w:r>
      <w:r w:rsidR="008B48A2" w:rsidRPr="007731D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3A612C" w:rsidRPr="007731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A6198">
        <w:rPr>
          <w:rFonts w:ascii="Times New Roman" w:hAnsi="Times New Roman" w:cs="Times New Roman"/>
          <w:b/>
          <w:sz w:val="28"/>
          <w:szCs w:val="28"/>
          <w:lang w:val="kk-KZ"/>
        </w:rPr>
        <w:t>атты  онлайн</w:t>
      </w:r>
      <w:r w:rsidR="00232A45" w:rsidRPr="007731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эстафетасы</w:t>
      </w:r>
      <w:r w:rsidR="000C2181" w:rsidRPr="007731D8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</w:p>
    <w:p w:rsidR="008B48A2" w:rsidRDefault="008B48A2" w:rsidP="007731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BB187F" w:rsidRPr="007731D8" w:rsidRDefault="00BB187F" w:rsidP="007731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B48A2" w:rsidRPr="007731D8" w:rsidRDefault="00F325E3" w:rsidP="00773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187F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BB18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48A2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Ереже </w:t>
      </w:r>
      <w:r w:rsidR="00BB187F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облыстағы білім беру ұйымдары </w:t>
      </w:r>
      <w:r w:rsidR="008B48A2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эксперименттік алаңдар </w:t>
      </w:r>
      <w:r w:rsidR="00BB187F">
        <w:rPr>
          <w:rFonts w:ascii="Times New Roman" w:hAnsi="Times New Roman" w:cs="Times New Roman"/>
          <w:sz w:val="28"/>
          <w:szCs w:val="28"/>
          <w:lang w:val="kk-KZ"/>
        </w:rPr>
        <w:t>аясында ашылған</w:t>
      </w:r>
      <w:r w:rsidR="008B48A2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 агросыныптар, педагогикалық сыныптар,  IT сыныптар, медициналық сыныптар, инженерлік сыныптар, техникалық сыныптар арасында</w:t>
      </w:r>
      <w:r w:rsidR="003A612C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 қоғамда сұранысқа ие </w:t>
      </w:r>
      <w:r w:rsidR="008B48A2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 мамандық</w:t>
      </w:r>
      <w:r w:rsidR="003A612C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тарды </w:t>
      </w:r>
      <w:r w:rsidR="008B48A2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 таңдауға бағытталған</w:t>
      </w:r>
      <w:r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 бейнероликтерді жолдай отырып,  әлеуметтік желіл</w:t>
      </w:r>
      <w:r w:rsidR="00232A45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ерде шақыру тастау және жолдау </w:t>
      </w:r>
      <w:r w:rsidR="008B48A2" w:rsidRPr="007731D8">
        <w:rPr>
          <w:rFonts w:ascii="Times New Roman" w:hAnsi="Times New Roman" w:cs="Times New Roman"/>
          <w:sz w:val="28"/>
          <w:szCs w:val="28"/>
          <w:lang w:val="kk-KZ"/>
        </w:rPr>
        <w:t>тәртібін белгілейді</w:t>
      </w:r>
      <w:r w:rsidRPr="007731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51D7" w:rsidRDefault="002E51D7" w:rsidP="007731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25E3" w:rsidRPr="007731D8" w:rsidRDefault="00DA6198" w:rsidP="007731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 Онлайн</w:t>
      </w:r>
      <w:r w:rsidR="00232A45" w:rsidRPr="007731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эстафетасының </w:t>
      </w:r>
      <w:r w:rsidR="00F325E3" w:rsidRPr="007731D8">
        <w:rPr>
          <w:rFonts w:ascii="Times New Roman" w:hAnsi="Times New Roman" w:cs="Times New Roman"/>
          <w:b/>
          <w:sz w:val="28"/>
          <w:szCs w:val="28"/>
          <w:lang w:val="kk-KZ"/>
        </w:rPr>
        <w:t>өткізу мақсаты:</w:t>
      </w:r>
    </w:p>
    <w:p w:rsidR="004768D4" w:rsidRPr="007731D8" w:rsidRDefault="00F325E3" w:rsidP="00773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4768D4" w:rsidRPr="007731D8">
        <w:rPr>
          <w:rFonts w:ascii="Times New Roman" w:hAnsi="Times New Roman" w:cs="Times New Roman"/>
          <w:sz w:val="28"/>
          <w:szCs w:val="28"/>
          <w:lang w:val="kk-KZ"/>
        </w:rPr>
        <w:t>Қашықтан оқыту кезіндегі эксперименттік алаңдар жұмысымен</w:t>
      </w:r>
      <w:r w:rsidR="002E51D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768D4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2A45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көшбасшы </w:t>
      </w:r>
      <w:r w:rsidR="004768D4" w:rsidRPr="007731D8">
        <w:rPr>
          <w:rFonts w:ascii="Times New Roman" w:hAnsi="Times New Roman" w:cs="Times New Roman"/>
          <w:sz w:val="28"/>
          <w:szCs w:val="28"/>
          <w:lang w:val="kk-KZ"/>
        </w:rPr>
        <w:t>ата-ана мен оқушын</w:t>
      </w:r>
      <w:r w:rsidR="001264CC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4768D4" w:rsidRPr="007731D8">
        <w:rPr>
          <w:rFonts w:ascii="Times New Roman" w:hAnsi="Times New Roman" w:cs="Times New Roman"/>
          <w:sz w:val="28"/>
          <w:szCs w:val="28"/>
          <w:lang w:val="kk-KZ"/>
        </w:rPr>
        <w:t>тәжірибелік жұмыс</w:t>
      </w:r>
      <w:r w:rsidR="002E51D7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="004768D4" w:rsidRPr="007731D8">
        <w:rPr>
          <w:rFonts w:ascii="Times New Roman" w:hAnsi="Times New Roman" w:cs="Times New Roman"/>
          <w:sz w:val="28"/>
          <w:szCs w:val="28"/>
          <w:lang w:val="kk-KZ"/>
        </w:rPr>
        <w:t>ымен танысу</w:t>
      </w:r>
      <w:r w:rsidR="007876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325E3" w:rsidRDefault="004768D4" w:rsidP="00773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sz w:val="28"/>
          <w:szCs w:val="28"/>
          <w:lang w:val="kk-KZ"/>
        </w:rPr>
        <w:t>2. Қазіргі таңдағы сұранысқа ие, қоғамға ең қажетті  мамандықтарды насихаттау, мүмкіндігінше көбірек қоғамның әр мүшесіне жеткізу</w:t>
      </w:r>
      <w:r w:rsidR="007876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51D7" w:rsidRDefault="0066171F" w:rsidP="00773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2E51D7">
        <w:rPr>
          <w:rFonts w:ascii="Times New Roman" w:hAnsi="Times New Roman" w:cs="Times New Roman"/>
          <w:sz w:val="28"/>
          <w:szCs w:val="28"/>
          <w:lang w:val="kk-KZ"/>
        </w:rPr>
        <w:t>Оқушыларды мамандық таңдауға бағыттау.</w:t>
      </w:r>
    </w:p>
    <w:p w:rsidR="0066171F" w:rsidRPr="007731D8" w:rsidRDefault="002E51D7" w:rsidP="00773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BC5BB6" w:rsidRPr="007731D8">
        <w:rPr>
          <w:rFonts w:ascii="Times New Roman" w:hAnsi="Times New Roman" w:cs="Times New Roman"/>
          <w:sz w:val="28"/>
          <w:szCs w:val="28"/>
          <w:lang w:val="kk-KZ"/>
        </w:rPr>
        <w:t>Экспериметтік алаңдар</w:t>
      </w:r>
      <w:r w:rsidR="007876D5">
        <w:rPr>
          <w:rFonts w:ascii="Times New Roman" w:hAnsi="Times New Roman" w:cs="Times New Roman"/>
          <w:sz w:val="28"/>
          <w:szCs w:val="28"/>
          <w:lang w:val="kk-KZ"/>
        </w:rPr>
        <w:t xml:space="preserve"> арасында</w:t>
      </w:r>
      <w:r w:rsidR="00BC5BB6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 тәжірибе алмасу</w:t>
      </w:r>
      <w:r w:rsidR="007876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5BB6" w:rsidRDefault="002E51D7" w:rsidP="00773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C5BB6" w:rsidRPr="007731D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32A45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 Қашықтан оқыту кезінде м</w:t>
      </w:r>
      <w:r w:rsidR="00BC5BB6" w:rsidRPr="007731D8">
        <w:rPr>
          <w:rFonts w:ascii="Times New Roman" w:hAnsi="Times New Roman" w:cs="Times New Roman"/>
          <w:sz w:val="28"/>
          <w:szCs w:val="28"/>
          <w:lang w:val="kk-KZ"/>
        </w:rPr>
        <w:t>амандық таңдаудағы көшбасшы оқушылар мен тұлғаларды анықтау</w:t>
      </w:r>
      <w:r w:rsidR="007876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768D4" w:rsidRDefault="002E51D7" w:rsidP="00135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35858">
        <w:rPr>
          <w:rFonts w:ascii="Times New Roman" w:hAnsi="Times New Roman" w:cs="Times New Roman"/>
          <w:sz w:val="28"/>
          <w:szCs w:val="28"/>
          <w:lang w:val="kk-KZ"/>
        </w:rPr>
        <w:t>. Шығармашылықпен жұмыстанатын мұғалімдерге, оқушыларға қолдау көрсету.</w:t>
      </w:r>
    </w:p>
    <w:p w:rsidR="002E51D7" w:rsidRPr="007731D8" w:rsidRDefault="002E51D7" w:rsidP="00135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38D0" w:rsidRPr="007731D8" w:rsidRDefault="00DA6198" w:rsidP="007731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Онлайн</w:t>
      </w:r>
      <w:r w:rsidR="00232A45" w:rsidRPr="007731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эстафетасының </w:t>
      </w:r>
      <w:r w:rsidR="00C538D0" w:rsidRPr="007731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тәртібі</w:t>
      </w:r>
    </w:p>
    <w:p w:rsidR="00C538D0" w:rsidRPr="007731D8" w:rsidRDefault="00232A45" w:rsidP="00BB187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Онлайн эстафетаны </w:t>
      </w:r>
      <w:r w:rsidR="00C538D0" w:rsidRPr="007731D8">
        <w:rPr>
          <w:rFonts w:ascii="Times New Roman" w:hAnsi="Times New Roman" w:cs="Times New Roman"/>
          <w:sz w:val="28"/>
          <w:szCs w:val="28"/>
          <w:lang w:val="kk-KZ"/>
        </w:rPr>
        <w:t>Батыс Қазақстан обл</w:t>
      </w:r>
      <w:r w:rsidR="003A612C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ысы Білім беруді дамыту орталығы </w:t>
      </w:r>
      <w:r w:rsidR="00C538D0" w:rsidRPr="007731D8">
        <w:rPr>
          <w:rFonts w:ascii="Times New Roman" w:hAnsi="Times New Roman" w:cs="Times New Roman"/>
          <w:sz w:val="28"/>
          <w:szCs w:val="28"/>
          <w:lang w:val="kk-KZ"/>
        </w:rPr>
        <w:t>ұйымдастырушысы болып табылады.</w:t>
      </w:r>
    </w:p>
    <w:p w:rsidR="00135858" w:rsidRPr="007731D8" w:rsidRDefault="00135858" w:rsidP="0013585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sz w:val="28"/>
          <w:szCs w:val="28"/>
          <w:lang w:val="kk-KZ"/>
        </w:rPr>
        <w:t>Эстафета 2020 жылдың 20 сәуірі мен 15 мамыр арасында өткізіледі.</w:t>
      </w:r>
    </w:p>
    <w:p w:rsidR="00C538D0" w:rsidRDefault="00232A45" w:rsidP="00BB187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Онлайн эстафетаны  </w:t>
      </w:r>
      <w:r w:rsidR="00C538D0" w:rsidRPr="007731D8">
        <w:rPr>
          <w:rFonts w:ascii="Times New Roman" w:hAnsi="Times New Roman" w:cs="Times New Roman"/>
          <w:sz w:val="28"/>
          <w:szCs w:val="28"/>
          <w:lang w:val="kk-KZ"/>
        </w:rPr>
        <w:t>өткізу</w:t>
      </w:r>
      <w:r w:rsidR="00C95CEF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 ту</w:t>
      </w:r>
      <w:r w:rsidR="006C035D" w:rsidRPr="007731D8">
        <w:rPr>
          <w:rFonts w:ascii="Times New Roman" w:hAnsi="Times New Roman" w:cs="Times New Roman"/>
          <w:sz w:val="28"/>
          <w:szCs w:val="28"/>
          <w:lang w:val="kk-KZ"/>
        </w:rPr>
        <w:t>ралы хабарландыру 2020 жылдың 20</w:t>
      </w:r>
      <w:r w:rsidR="003A612C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 сәуірінде </w:t>
      </w:r>
      <w:r w:rsidR="00C538D0" w:rsidRPr="007731D8">
        <w:rPr>
          <w:rFonts w:ascii="Times New Roman" w:hAnsi="Times New Roman" w:cs="Times New Roman"/>
          <w:sz w:val="28"/>
          <w:szCs w:val="28"/>
          <w:lang w:val="kk-KZ"/>
        </w:rPr>
        <w:t>Білім беруді дамыту орталығының сайтында жарияланады.</w:t>
      </w:r>
    </w:p>
    <w:p w:rsidR="00135858" w:rsidRPr="00135858" w:rsidRDefault="00DA6198" w:rsidP="00135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Онлайн</w:t>
      </w:r>
      <w:r w:rsidR="00135858" w:rsidRPr="00135858">
        <w:rPr>
          <w:rFonts w:ascii="Times New Roman" w:hAnsi="Times New Roman" w:cs="Times New Roman"/>
          <w:sz w:val="28"/>
          <w:szCs w:val="28"/>
          <w:lang w:val="kk-KZ"/>
        </w:rPr>
        <w:t xml:space="preserve"> эстафетасы әлеуметтік желілердегі парақшаларға қашықтан жасалған мамандық таңдау жолындағы үздік тәжірибелік виде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35858" w:rsidRPr="00135858">
        <w:rPr>
          <w:rFonts w:ascii="Times New Roman" w:hAnsi="Times New Roman" w:cs="Times New Roman"/>
          <w:sz w:val="28"/>
          <w:szCs w:val="28"/>
          <w:lang w:val="kk-KZ"/>
        </w:rPr>
        <w:t>роликтерін жолдау арқылы өткізіледі.</w:t>
      </w:r>
    </w:p>
    <w:p w:rsidR="00135858" w:rsidRPr="00135858" w:rsidRDefault="00135858" w:rsidP="0013585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5858">
        <w:rPr>
          <w:rFonts w:ascii="Times New Roman" w:hAnsi="Times New Roman" w:cs="Times New Roman"/>
          <w:sz w:val="28"/>
          <w:szCs w:val="28"/>
          <w:lang w:val="kk-KZ"/>
        </w:rPr>
        <w:t>Эстафетаға Батыс Қазақстан облысының эксперименттік алаңдары ұйымдастырылған білім беру ұйымдары қатыса алады.</w:t>
      </w:r>
    </w:p>
    <w:p w:rsidR="00E87562" w:rsidRDefault="00C538D0" w:rsidP="00BB187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sz w:val="28"/>
          <w:szCs w:val="28"/>
          <w:lang w:val="kk-KZ"/>
        </w:rPr>
        <w:t>Қатысушы мектептер эксперименттік сыныптарда оқитын оқушы мен үйдегі ата-анасының мамандық таңдауға байланысты үздік вид</w:t>
      </w:r>
      <w:r w:rsidR="00DA6198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731D8">
        <w:rPr>
          <w:rFonts w:ascii="Times New Roman" w:hAnsi="Times New Roman" w:cs="Times New Roman"/>
          <w:sz w:val="28"/>
          <w:szCs w:val="28"/>
          <w:lang w:val="kk-KZ"/>
        </w:rPr>
        <w:t>ороликтерін дайынд</w:t>
      </w:r>
      <w:r w:rsidR="00232A45" w:rsidRPr="007731D8">
        <w:rPr>
          <w:rFonts w:ascii="Times New Roman" w:hAnsi="Times New Roman" w:cs="Times New Roman"/>
          <w:sz w:val="28"/>
          <w:szCs w:val="28"/>
          <w:lang w:val="kk-KZ"/>
        </w:rPr>
        <w:t xml:space="preserve">ап, </w:t>
      </w:r>
      <w:r w:rsidR="00E87562" w:rsidRPr="00E87562">
        <w:rPr>
          <w:rFonts w:ascii="Times New Roman" w:hAnsi="Times New Roman" w:cs="Times New Roman"/>
          <w:sz w:val="28"/>
          <w:szCs w:val="28"/>
          <w:lang w:val="kk-KZ"/>
        </w:rPr>
        <w:t xml:space="preserve">diso.metodkab@mail.ru </w:t>
      </w:r>
      <w:r w:rsidR="00E87562">
        <w:rPr>
          <w:rFonts w:ascii="Times New Roman" w:hAnsi="Times New Roman" w:cs="Times New Roman"/>
          <w:sz w:val="28"/>
          <w:szCs w:val="28"/>
          <w:lang w:val="kk-KZ"/>
        </w:rPr>
        <w:t>электрондық поштасына жолдау қажет.</w:t>
      </w:r>
    </w:p>
    <w:p w:rsidR="003A612C" w:rsidRPr="007731D8" w:rsidRDefault="00E87562" w:rsidP="00BB187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Жұмыстар </w:t>
      </w:r>
      <w:r w:rsidR="003F21C3" w:rsidRPr="003F21C3">
        <w:rPr>
          <w:rFonts w:ascii="Times New Roman" w:hAnsi="Times New Roman" w:cs="Times New Roman"/>
          <w:sz w:val="28"/>
          <w:szCs w:val="28"/>
          <w:lang w:val="kk-KZ"/>
        </w:rPr>
        <w:t xml:space="preserve">парақшасында </w:t>
      </w:r>
      <w:r w:rsidR="003F21C3" w:rsidRPr="00D26B5D">
        <w:rPr>
          <w:rFonts w:ascii="Times New Roman" w:hAnsi="Times New Roman" w:cs="Times New Roman"/>
          <w:sz w:val="28"/>
          <w:szCs w:val="28"/>
          <w:lang w:val="kk-KZ"/>
        </w:rPr>
        <w:t xml:space="preserve">Білім </w:t>
      </w:r>
      <w:r w:rsidR="003F21C3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3F21C3" w:rsidRPr="00D26B5D">
        <w:rPr>
          <w:rFonts w:ascii="Times New Roman" w:hAnsi="Times New Roman" w:cs="Times New Roman"/>
          <w:sz w:val="28"/>
          <w:szCs w:val="28"/>
          <w:lang w:val="kk-KZ"/>
        </w:rPr>
        <w:t xml:space="preserve">еруді </w:t>
      </w:r>
      <w:r w:rsidR="003F21C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3F21C3" w:rsidRPr="00D26B5D">
        <w:rPr>
          <w:rFonts w:ascii="Times New Roman" w:hAnsi="Times New Roman" w:cs="Times New Roman"/>
          <w:sz w:val="28"/>
          <w:szCs w:val="28"/>
          <w:lang w:val="kk-KZ"/>
        </w:rPr>
        <w:t xml:space="preserve">амыту </w:t>
      </w:r>
      <w:r w:rsidR="003F21C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F21C3" w:rsidRPr="00D26B5D">
        <w:rPr>
          <w:rFonts w:ascii="Times New Roman" w:hAnsi="Times New Roman" w:cs="Times New Roman"/>
          <w:sz w:val="28"/>
          <w:szCs w:val="28"/>
          <w:lang w:val="kk-KZ"/>
        </w:rPr>
        <w:t>рталығы</w:t>
      </w:r>
      <w:r w:rsidR="003F21C3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3F21C3" w:rsidRPr="003F21C3">
        <w:rPr>
          <w:rFonts w:ascii="Times New Roman" w:hAnsi="Times New Roman" w:cs="Times New Roman"/>
          <w:sz w:val="28"/>
          <w:szCs w:val="28"/>
          <w:lang w:val="kk-KZ"/>
        </w:rPr>
        <w:t xml:space="preserve"> b</w:t>
      </w:r>
      <w:r w:rsidR="003F21C3">
        <w:rPr>
          <w:rFonts w:ascii="Times New Roman" w:hAnsi="Times New Roman" w:cs="Times New Roman"/>
          <w:sz w:val="28"/>
          <w:szCs w:val="28"/>
          <w:lang w:val="kk-KZ"/>
        </w:rPr>
        <w:t xml:space="preserve">kobbdo Facebook </w:t>
      </w:r>
      <w:r w:rsidR="00D26B5D">
        <w:rPr>
          <w:rFonts w:ascii="Times New Roman" w:hAnsi="Times New Roman" w:cs="Times New Roman"/>
          <w:sz w:val="28"/>
          <w:szCs w:val="28"/>
          <w:lang w:val="kk-KZ"/>
        </w:rPr>
        <w:t xml:space="preserve">парақшасында жарияланады. </w:t>
      </w:r>
    </w:p>
    <w:p w:rsidR="00135858" w:rsidRDefault="00C538D0" w:rsidP="007731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</w:t>
      </w:r>
    </w:p>
    <w:p w:rsidR="00135858" w:rsidRDefault="00135858" w:rsidP="0013585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Білім беруді дамыту орталығы» КММ </w:t>
      </w:r>
    </w:p>
    <w:p w:rsidR="00C538D0" w:rsidRPr="007731D8" w:rsidRDefault="00C538D0" w:rsidP="0013585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Орал қаласы, Ескалиев көшесі 72 үй </w:t>
      </w:r>
      <w:r w:rsidR="003A612C" w:rsidRPr="007731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</w:p>
    <w:p w:rsidR="00C538D0" w:rsidRPr="007731D8" w:rsidRDefault="003A612C" w:rsidP="0013585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731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</w:t>
      </w:r>
      <w:r w:rsidR="00C538D0" w:rsidRPr="007731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Байланыс телефоны: 8(7112) 241207</w:t>
      </w:r>
    </w:p>
    <w:sectPr w:rsidR="00C538D0" w:rsidRPr="007731D8" w:rsidSect="0003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B9" w:rsidRDefault="005509B9" w:rsidP="00452E6F">
      <w:pPr>
        <w:spacing w:after="0" w:line="240" w:lineRule="auto"/>
      </w:pPr>
      <w:r>
        <w:separator/>
      </w:r>
    </w:p>
  </w:endnote>
  <w:endnote w:type="continuationSeparator" w:id="0">
    <w:p w:rsidR="005509B9" w:rsidRDefault="005509B9" w:rsidP="0045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B9" w:rsidRDefault="005509B9" w:rsidP="00452E6F">
      <w:pPr>
        <w:spacing w:after="0" w:line="240" w:lineRule="auto"/>
      </w:pPr>
      <w:r>
        <w:separator/>
      </w:r>
    </w:p>
  </w:footnote>
  <w:footnote w:type="continuationSeparator" w:id="0">
    <w:p w:rsidR="005509B9" w:rsidRDefault="005509B9" w:rsidP="00452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C4F6E"/>
    <w:multiLevelType w:val="hybridMultilevel"/>
    <w:tmpl w:val="08C2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789"/>
    <w:rsid w:val="00030116"/>
    <w:rsid w:val="00030394"/>
    <w:rsid w:val="00071CBA"/>
    <w:rsid w:val="0008715F"/>
    <w:rsid w:val="000C2181"/>
    <w:rsid w:val="000C3AD3"/>
    <w:rsid w:val="001264CC"/>
    <w:rsid w:val="00135858"/>
    <w:rsid w:val="001360E4"/>
    <w:rsid w:val="00195DB2"/>
    <w:rsid w:val="00215D7A"/>
    <w:rsid w:val="00232A45"/>
    <w:rsid w:val="00234BEC"/>
    <w:rsid w:val="002B7B63"/>
    <w:rsid w:val="002C19C5"/>
    <w:rsid w:val="002E51D7"/>
    <w:rsid w:val="00316E4A"/>
    <w:rsid w:val="00337EAF"/>
    <w:rsid w:val="00341BB0"/>
    <w:rsid w:val="003A612C"/>
    <w:rsid w:val="003F21C3"/>
    <w:rsid w:val="004038B0"/>
    <w:rsid w:val="004424EC"/>
    <w:rsid w:val="00452E6F"/>
    <w:rsid w:val="004768D4"/>
    <w:rsid w:val="004A1D8D"/>
    <w:rsid w:val="005509B9"/>
    <w:rsid w:val="0066171F"/>
    <w:rsid w:val="00663E2B"/>
    <w:rsid w:val="00676361"/>
    <w:rsid w:val="00687703"/>
    <w:rsid w:val="006964AE"/>
    <w:rsid w:val="006C035D"/>
    <w:rsid w:val="007731D8"/>
    <w:rsid w:val="007876D5"/>
    <w:rsid w:val="008157CA"/>
    <w:rsid w:val="008A1946"/>
    <w:rsid w:val="008B48A2"/>
    <w:rsid w:val="008C3417"/>
    <w:rsid w:val="00A6069D"/>
    <w:rsid w:val="00B13789"/>
    <w:rsid w:val="00BB187F"/>
    <w:rsid w:val="00BC5BB6"/>
    <w:rsid w:val="00C538D0"/>
    <w:rsid w:val="00C95CEF"/>
    <w:rsid w:val="00D26B5D"/>
    <w:rsid w:val="00D47099"/>
    <w:rsid w:val="00D70F88"/>
    <w:rsid w:val="00DA6198"/>
    <w:rsid w:val="00E133E7"/>
    <w:rsid w:val="00E87562"/>
    <w:rsid w:val="00F3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E6F"/>
  </w:style>
  <w:style w:type="paragraph" w:styleId="a6">
    <w:name w:val="footer"/>
    <w:basedOn w:val="a"/>
    <w:link w:val="a7"/>
    <w:uiPriority w:val="99"/>
    <w:unhideWhenUsed/>
    <w:rsid w:val="00452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2E6F"/>
  </w:style>
  <w:style w:type="paragraph" w:styleId="a6">
    <w:name w:val="footer"/>
    <w:basedOn w:val="a"/>
    <w:link w:val="a7"/>
    <w:uiPriority w:val="99"/>
    <w:unhideWhenUsed/>
    <w:rsid w:val="00452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2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Саягуль</cp:lastModifiedBy>
  <cp:revision>15</cp:revision>
  <cp:lastPrinted>2020-04-16T03:50:00Z</cp:lastPrinted>
  <dcterms:created xsi:type="dcterms:W3CDTF">2020-04-15T09:26:00Z</dcterms:created>
  <dcterms:modified xsi:type="dcterms:W3CDTF">2020-04-16T10:34:00Z</dcterms:modified>
</cp:coreProperties>
</file>